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1B" w:rsidRDefault="006B341B" w:rsidP="006B341B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10.07</w:t>
      </w:r>
      <w:r>
        <w:rPr>
          <w:rFonts w:ascii="TT33FAo00" w:hAnsi="TT33FAo00" w:cs="TT33FAo00"/>
          <w:color w:val="000000"/>
          <w:sz w:val="18"/>
          <w:szCs w:val="18"/>
        </w:rPr>
        <w:t>.2019 r.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6B341B" w:rsidRDefault="00925B4D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 xml:space="preserve">Wprowadzenie stałej organizacji ruchu na ulicy Mickiewicza na odcinku od ul. Zwierzynieckiej do ul. Dąbrowskiego. 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Krystian Spychała tel. 61 62 86 308, kspychala</w:t>
      </w:r>
      <w:r>
        <w:rPr>
          <w:rFonts w:ascii="TT3400o00" w:hAnsi="TT3400o00" w:cs="TT3400o00"/>
          <w:color w:val="0000FF"/>
        </w:rPr>
        <w:t>@zdm.poznan.pl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6B341B" w:rsidRP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TT3400o00" w:hAnsi="TT3400o00" w:cs="TT3400o00"/>
          <w:color w:val="000000"/>
        </w:rPr>
        <w:t xml:space="preserve">Wykonawca zobowiązuje się do wykonania robót polegających na </w:t>
      </w:r>
      <w:r>
        <w:rPr>
          <w:rFonts w:ascii="TT3400o00" w:hAnsi="TT3400o00" w:cs="TT3400o00"/>
          <w:color w:val="000000"/>
        </w:rPr>
        <w:t>wprowadzeniu stałej organizacji ruch wraz z wykonaniem i zamontowaniem</w:t>
      </w:r>
      <w:r w:rsidRPr="006B341B">
        <w:rPr>
          <w:rFonts w:ascii="Arial Narrow" w:hAnsi="Arial Narrow" w:cs="TT3400o00"/>
          <w:color w:val="000000"/>
          <w:sz w:val="24"/>
          <w:szCs w:val="24"/>
        </w:rPr>
        <w:t xml:space="preserve"> oznakowania poziomego i pionowego</w:t>
      </w:r>
      <w:r>
        <w:rPr>
          <w:rFonts w:ascii="Arial Narrow" w:hAnsi="Arial Narrow"/>
          <w:sz w:val="24"/>
          <w:szCs w:val="24"/>
        </w:rPr>
        <w:t xml:space="preserve"> na ul. Mickiewicza</w:t>
      </w:r>
      <w:r w:rsidRPr="006B341B">
        <w:rPr>
          <w:rFonts w:ascii="Arial Narrow" w:hAnsi="Arial Narrow"/>
          <w:sz w:val="24"/>
          <w:szCs w:val="24"/>
        </w:rPr>
        <w:t xml:space="preserve">  w Poznaniu</w:t>
      </w:r>
      <w:r>
        <w:rPr>
          <w:rFonts w:ascii="Arial Narrow" w:hAnsi="Arial Narrow"/>
          <w:sz w:val="24"/>
          <w:szCs w:val="24"/>
        </w:rPr>
        <w:t xml:space="preserve"> na odcinku od ul. Zwierzynieckiej do ul. Dąbrowskiego wraz z wlotami ulic Sienkiewicza i Słowackiego</w:t>
      </w:r>
      <w:r w:rsidRPr="006B341B">
        <w:rPr>
          <w:rFonts w:ascii="Arial Narrow" w:hAnsi="Arial Narrow"/>
          <w:sz w:val="24"/>
          <w:szCs w:val="24"/>
        </w:rPr>
        <w:t xml:space="preserve">. 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 w:rsidRPr="006B341B">
        <w:rPr>
          <w:rFonts w:ascii="Arial Narrow" w:hAnsi="Arial Narrow"/>
          <w:sz w:val="24"/>
          <w:szCs w:val="24"/>
        </w:rPr>
        <w:t>W</w:t>
      </w:r>
      <w:r w:rsidRPr="006B341B"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</w:t>
      </w:r>
      <w:r>
        <w:rPr>
          <w:rFonts w:ascii="TT3400o00" w:hAnsi="TT3400o00" w:cs="TT3400o00"/>
          <w:color w:val="000000"/>
        </w:rPr>
        <w:t xml:space="preserve">. 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Formularz ofertowy - Załącznik nr 2, </w:t>
      </w:r>
      <w:r>
        <w:rPr>
          <w:rFonts w:ascii="TT3400o00" w:hAnsi="TT3400o00" w:cs="TT3400o00"/>
          <w:color w:val="000000"/>
        </w:rPr>
        <w:t xml:space="preserve">Projekt SOR </w:t>
      </w:r>
      <w:r>
        <w:rPr>
          <w:rFonts w:ascii="TT3400o00" w:hAnsi="TT3400o00" w:cs="TT3400o00"/>
          <w:color w:val="000000"/>
        </w:rPr>
        <w:t xml:space="preserve"> - Załącznik nr 3, </w:t>
      </w:r>
      <w:r>
        <w:rPr>
          <w:rFonts w:ascii="TT3400o00" w:hAnsi="TT3400o00" w:cs="TT3400o00"/>
          <w:color w:val="000000"/>
        </w:rPr>
        <w:t xml:space="preserve">Zatwierdzenie MIR </w:t>
      </w:r>
      <w:r>
        <w:rPr>
          <w:rFonts w:ascii="TT3400o00" w:hAnsi="TT3400o00" w:cs="TT3400o00"/>
          <w:color w:val="000000"/>
        </w:rPr>
        <w:t>– załącznik nr 4 i Wzór Umowy - Załączniku Nr 5 do niniejszego ogłoszenia.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oraz:</w:t>
      </w:r>
    </w:p>
    <w:p w:rsidR="006B341B" w:rsidRDefault="006B341B" w:rsidP="006B34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wykonania, utrzymania w czasie realizacji robót i demontaż po ich zakończeniu tymczasowego oznakowania placu budowy oraz tymczasowej organizacji ruchu,. 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ruchu.,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15.08</w:t>
      </w:r>
      <w:r>
        <w:rPr>
          <w:rFonts w:ascii="TT3400o00" w:hAnsi="TT3400o00" w:cs="TT3400o00"/>
          <w:color w:val="000000"/>
        </w:rPr>
        <w:t>.2019 r.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</w:t>
      </w:r>
      <w:r w:rsidR="00925B4D">
        <w:rPr>
          <w:rFonts w:ascii="TT3400o00" w:hAnsi="TT3400o00" w:cs="TT3400o00"/>
          <w:color w:val="000000"/>
        </w:rPr>
        <w:t>rogowym – dwie roboty za kwotę 8</w:t>
      </w:r>
      <w:r>
        <w:rPr>
          <w:rFonts w:ascii="TT3400o00" w:hAnsi="TT3400o00" w:cs="TT3400o00"/>
          <w:color w:val="000000"/>
        </w:rPr>
        <w:t>0 tys. zł netto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>
        <w:rPr>
          <w:rFonts w:ascii="TT3400o00" w:hAnsi="TT3400o00" w:cs="TT3400o00"/>
          <w:b/>
          <w:color w:val="000000"/>
        </w:rPr>
        <w:t>RO.402.</w:t>
      </w:r>
      <w:bookmarkStart w:id="0" w:name="_GoBack"/>
      <w:bookmarkEnd w:id="0"/>
      <w:r w:rsidR="00536F8B">
        <w:rPr>
          <w:rFonts w:ascii="TT3400o00" w:hAnsi="TT3400o00" w:cs="TT3400o00"/>
          <w:b/>
          <w:color w:val="000000"/>
        </w:rPr>
        <w:t>478</w:t>
      </w:r>
      <w:r>
        <w:rPr>
          <w:rFonts w:ascii="TT3400o00" w:hAnsi="TT3400o00" w:cs="TT3400o00"/>
          <w:b/>
          <w:color w:val="000000"/>
        </w:rPr>
        <w:t>.2019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>
        <w:rPr>
          <w:rFonts w:ascii="TT3400o00" w:hAnsi="TT3400o00" w:cs="TT3400o00"/>
          <w:b/>
          <w:color w:val="000000"/>
        </w:rPr>
        <w:t>nformacją „nie otwierać przed 18/07</w:t>
      </w:r>
      <w:r>
        <w:rPr>
          <w:rFonts w:ascii="TT3400o00" w:hAnsi="TT3400o00" w:cs="TT3400o00"/>
          <w:b/>
          <w:color w:val="000000"/>
        </w:rPr>
        <w:t>/2019 r. godz.10.00 – oferta do postępowania o udzielenie zamówienia publicznego”.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- </w:t>
      </w:r>
      <w:r>
        <w:rPr>
          <w:rFonts w:ascii="TT3400o00" w:hAnsi="TT3400o00" w:cs="TT3400o00"/>
          <w:b/>
          <w:color w:val="000000"/>
        </w:rPr>
        <w:t>Oferty nal</w:t>
      </w:r>
      <w:r>
        <w:rPr>
          <w:rFonts w:ascii="TT3400o00" w:hAnsi="TT3400o00" w:cs="TT3400o00"/>
          <w:b/>
          <w:color w:val="000000"/>
        </w:rPr>
        <w:t>eży złożyć w terminie do dnia 18/07</w:t>
      </w:r>
      <w:r>
        <w:rPr>
          <w:rFonts w:ascii="TT3400o00" w:hAnsi="TT3400o00" w:cs="TT3400o00"/>
          <w:b/>
          <w:color w:val="000000"/>
        </w:rPr>
        <w:t>/2019 r. do godz. 08.00.</w:t>
      </w:r>
    </w:p>
    <w:p w:rsidR="006B341B" w:rsidRDefault="006B341B" w:rsidP="006B34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Data i godzina otwarcia ofert </w:t>
      </w:r>
      <w:r>
        <w:rPr>
          <w:rFonts w:ascii="TT3400o00" w:hAnsi="TT3400o00" w:cs="TT3400o00"/>
          <w:b/>
          <w:color w:val="000000"/>
        </w:rPr>
        <w:t>18/07</w:t>
      </w:r>
      <w:r>
        <w:rPr>
          <w:rFonts w:ascii="TT3400o00" w:hAnsi="TT3400o00" w:cs="TT3400o00"/>
          <w:b/>
          <w:color w:val="000000"/>
        </w:rPr>
        <w:t xml:space="preserve">/2019 r. o godz. 10.00 w Wydziale Organizacji </w:t>
      </w:r>
      <w:r>
        <w:rPr>
          <w:rFonts w:ascii="TT3400o00" w:hAnsi="TT3400o00" w:cs="TT3400o00"/>
          <w:b/>
          <w:color w:val="000000"/>
        </w:rPr>
        <w:t xml:space="preserve">i bezpieczeństwa </w:t>
      </w:r>
      <w:r>
        <w:rPr>
          <w:rFonts w:ascii="TT3400o00" w:hAnsi="TT3400o00" w:cs="TT3400o00"/>
          <w:b/>
          <w:color w:val="000000"/>
        </w:rPr>
        <w:t>Ruchu Zarządu Dróg Miejskich.</w:t>
      </w:r>
    </w:p>
    <w:p w:rsidR="00FE7DE4" w:rsidRDefault="00FE7DE4"/>
    <w:sectPr w:rsidR="00FE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1B"/>
    <w:rsid w:val="00536F8B"/>
    <w:rsid w:val="006B341B"/>
    <w:rsid w:val="00925B4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4934"/>
  <w15:chartTrackingRefBased/>
  <w15:docId w15:val="{74269B94-BFDA-497B-84E9-84C2C76A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4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4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2019-07-10T05:52:00Z</dcterms:created>
  <dcterms:modified xsi:type="dcterms:W3CDTF">2019-07-10T06:13:00Z</dcterms:modified>
</cp:coreProperties>
</file>