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68303E" w:rsidRPr="002D0933" w:rsidRDefault="002D0933" w:rsidP="006F0E5E">
      <w:pPr>
        <w:spacing w:after="0"/>
        <w:jc w:val="center"/>
        <w:rPr>
          <w:b/>
          <w:sz w:val="24"/>
          <w:szCs w:val="24"/>
        </w:rPr>
      </w:pPr>
      <w:r w:rsidRPr="002D0933">
        <w:rPr>
          <w:b/>
          <w:sz w:val="24"/>
          <w:szCs w:val="24"/>
        </w:rPr>
        <w:t>Montaż elementów małej architektury na terenie pasów drogowych miasta Poznania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62"/>
        <w:gridCol w:w="3459"/>
        <w:gridCol w:w="1984"/>
      </w:tblGrid>
      <w:tr w:rsidR="0068303E" w:rsidRPr="00F36256" w:rsidTr="00E27B13">
        <w:tc>
          <w:tcPr>
            <w:tcW w:w="5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30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3459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1984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E27B13">
        <w:trPr>
          <w:trHeight w:val="1283"/>
        </w:trPr>
        <w:tc>
          <w:tcPr>
            <w:tcW w:w="5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3062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3459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984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E27B13">
        <w:trPr>
          <w:trHeight w:val="1414"/>
        </w:trPr>
        <w:tc>
          <w:tcPr>
            <w:tcW w:w="562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3062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3459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984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bookmarkStart w:id="0" w:name="_GoBack"/>
      <w:bookmarkEnd w:id="0"/>
    </w:p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3E" w:rsidRPr="00852D0B" w:rsidRDefault="0068303E" w:rsidP="006F0E5E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TZ.427.</w:t>
    </w:r>
    <w:r w:rsidR="002D0933">
      <w:rPr>
        <w:i/>
        <w:sz w:val="20"/>
        <w:szCs w:val="20"/>
      </w:rPr>
      <w:t>561</w:t>
    </w:r>
    <w:r>
      <w:rPr>
        <w:i/>
        <w:sz w:val="20"/>
        <w:szCs w:val="20"/>
      </w:rPr>
      <w:t>.2018</w:t>
    </w:r>
  </w:p>
  <w:p w:rsidR="0068303E" w:rsidRDefault="00683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5E"/>
    <w:rsid w:val="000A0702"/>
    <w:rsid w:val="002D0933"/>
    <w:rsid w:val="00383558"/>
    <w:rsid w:val="003B49DF"/>
    <w:rsid w:val="00402BD2"/>
    <w:rsid w:val="00473A77"/>
    <w:rsid w:val="0068303E"/>
    <w:rsid w:val="006E3ED5"/>
    <w:rsid w:val="006F0E5E"/>
    <w:rsid w:val="00763BF0"/>
    <w:rsid w:val="00852D0B"/>
    <w:rsid w:val="00941645"/>
    <w:rsid w:val="00A46F03"/>
    <w:rsid w:val="00B4219C"/>
    <w:rsid w:val="00B54143"/>
    <w:rsid w:val="00B87745"/>
    <w:rsid w:val="00BB4CD0"/>
    <w:rsid w:val="00E27B13"/>
    <w:rsid w:val="00EC7546"/>
    <w:rsid w:val="00F202BF"/>
    <w:rsid w:val="00F36256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F8BB1-B599-4572-8759-1C30442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Maja Jaroszewska</cp:lastModifiedBy>
  <cp:revision>3</cp:revision>
  <dcterms:created xsi:type="dcterms:W3CDTF">2018-10-19T08:12:00Z</dcterms:created>
  <dcterms:modified xsi:type="dcterms:W3CDTF">2018-10-19T08:33:00Z</dcterms:modified>
</cp:coreProperties>
</file>